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B0" w:rsidRPr="00722582" w:rsidRDefault="00517842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Conservation C</w:t>
      </w:r>
      <w:r w:rsidR="00605F3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ommission (CC) - Public </w:t>
      </w:r>
      <w:r w:rsidR="003B7A0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December 17th</w:t>
      </w:r>
      <w:r w:rsidR="009B07B0" w:rsidRPr="007225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, 2020</w:t>
      </w:r>
    </w:p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Members</w:t>
      </w:r>
      <w:r w:rsidR="0055030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Present</w:t>
      </w: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815B7">
        <w:rPr>
          <w:rFonts w:ascii="Times New Roman" w:eastAsia="Times New Roman" w:hAnsi="Times New Roman" w:cs="Times New Roman"/>
          <w:color w:val="000000"/>
        </w:rPr>
        <w:t>Carsten Springer (Chair)</w:t>
      </w:r>
      <w:r w:rsidR="00550303">
        <w:rPr>
          <w:rFonts w:ascii="Times New Roman" w:eastAsia="Times New Roman" w:hAnsi="Times New Roman" w:cs="Times New Roman"/>
          <w:color w:val="000000"/>
        </w:rPr>
        <w:t>, Sayra DeVito (Voting Member &amp; Recording Secretary)</w:t>
      </w:r>
      <w:r w:rsidR="0052414D">
        <w:rPr>
          <w:rFonts w:ascii="Times New Roman" w:eastAsia="Times New Roman" w:hAnsi="Times New Roman" w:cs="Times New Roman"/>
          <w:color w:val="000000"/>
        </w:rPr>
        <w:t xml:space="preserve">, </w:t>
      </w:r>
      <w:r w:rsidR="00142E6C">
        <w:rPr>
          <w:rFonts w:ascii="Times New Roman" w:eastAsia="Times New Roman" w:hAnsi="Times New Roman" w:cs="Times New Roman"/>
          <w:color w:val="000000"/>
        </w:rPr>
        <w:t xml:space="preserve">Bobby </w:t>
      </w:r>
      <w:proofErr w:type="spellStart"/>
      <w:r w:rsidR="00142E6C">
        <w:rPr>
          <w:rFonts w:ascii="Times New Roman" w:eastAsia="Times New Roman" w:hAnsi="Times New Roman" w:cs="Times New Roman"/>
          <w:color w:val="000000"/>
        </w:rPr>
        <w:t>Loree</w:t>
      </w:r>
      <w:proofErr w:type="spellEnd"/>
      <w:r w:rsidR="00142E6C">
        <w:rPr>
          <w:rFonts w:ascii="Times New Roman" w:eastAsia="Times New Roman" w:hAnsi="Times New Roman" w:cs="Times New Roman"/>
          <w:color w:val="000000"/>
        </w:rPr>
        <w:t xml:space="preserve"> (Vice Chair)</w:t>
      </w:r>
      <w:r w:rsidR="00D70A2A">
        <w:rPr>
          <w:rFonts w:ascii="Times New Roman" w:eastAsia="Times New Roman" w:hAnsi="Times New Roman" w:cs="Times New Roman"/>
          <w:color w:val="000000"/>
        </w:rPr>
        <w:t>, Ed Lang (Voting Member)</w:t>
      </w:r>
    </w:p>
    <w:p w:rsidR="005A703E" w:rsidRPr="005A703E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Also Present</w:t>
      </w:r>
      <w:r w:rsidRPr="00722582">
        <w:rPr>
          <w:rFonts w:ascii="Times New Roman" w:eastAsia="Times New Roman" w:hAnsi="Times New Roman" w:cs="Times New Roman"/>
          <w:color w:val="000000"/>
          <w:u w:val="single"/>
        </w:rPr>
        <w:t>:</w:t>
      </w:r>
      <w:r w:rsidR="00605F3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Called to Order: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D70A2A">
        <w:rPr>
          <w:rFonts w:ascii="Times New Roman" w:eastAsia="Times New Roman" w:hAnsi="Times New Roman" w:cs="Times New Roman"/>
          <w:color w:val="000000"/>
        </w:rPr>
        <w:t>@7:43</w:t>
      </w:r>
      <w:r w:rsidRPr="00722582">
        <w:rPr>
          <w:rFonts w:ascii="Times New Roman" w:eastAsia="Times New Roman" w:hAnsi="Times New Roman" w:cs="Times New Roman"/>
          <w:color w:val="000000"/>
        </w:rPr>
        <w:t>PM  </w:t>
      </w:r>
    </w:p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Pledge of Allegiance: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517842">
        <w:rPr>
          <w:rFonts w:ascii="Times New Roman" w:eastAsia="Times New Roman" w:hAnsi="Times New Roman" w:cs="Times New Roman"/>
          <w:color w:val="000000"/>
        </w:rPr>
        <w:t>Said by all in attendance</w:t>
      </w:r>
    </w:p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Review Minutes: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60CC2">
        <w:rPr>
          <w:rFonts w:ascii="Times New Roman" w:eastAsia="Times New Roman" w:hAnsi="Times New Roman" w:cs="Times New Roman"/>
          <w:color w:val="000000"/>
        </w:rPr>
        <w:t xml:space="preserve">N/A – previously approved </w:t>
      </w:r>
    </w:p>
    <w:p w:rsidR="00C616FF" w:rsidRPr="0086336E" w:rsidRDefault="00517842" w:rsidP="0086336E">
      <w:p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Old</w:t>
      </w: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Business</w:t>
      </w:r>
      <w:r w:rsidRPr="00722582">
        <w:rPr>
          <w:rFonts w:ascii="Times New Roman" w:eastAsia="Times New Roman" w:hAnsi="Times New Roman" w:cs="Times New Roman"/>
          <w:color w:val="000000"/>
          <w:u w:val="single"/>
        </w:rPr>
        <w:t>: </w:t>
      </w:r>
      <w:r w:rsidRPr="00517842">
        <w:rPr>
          <w:rFonts w:ascii="Times New Roman" w:eastAsia="Times New Roman" w:hAnsi="Times New Roman" w:cs="Times New Roman"/>
          <w:color w:val="000000"/>
        </w:rPr>
        <w:t xml:space="preserve"> </w:t>
      </w:r>
      <w:r w:rsidR="00715B26">
        <w:rPr>
          <w:rFonts w:ascii="Times New Roman" w:eastAsia="Times New Roman" w:hAnsi="Times New Roman" w:cs="Times New Roman"/>
          <w:color w:val="000000"/>
        </w:rPr>
        <w:t>N/A</w:t>
      </w:r>
    </w:p>
    <w:p w:rsidR="008D39EA" w:rsidRDefault="008D39EA" w:rsidP="009B07B0">
      <w:p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</w:p>
    <w:p w:rsidR="005A703E" w:rsidRPr="005A703E" w:rsidRDefault="009B07B0" w:rsidP="005A703E">
      <w:pPr>
        <w:spacing w:after="16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New Business</w:t>
      </w:r>
      <w:r w:rsidRPr="00722582">
        <w:rPr>
          <w:rFonts w:ascii="Times New Roman" w:eastAsia="Times New Roman" w:hAnsi="Times New Roman" w:cs="Times New Roman"/>
          <w:color w:val="000000"/>
          <w:u w:val="single"/>
        </w:rPr>
        <w:t>: </w:t>
      </w:r>
    </w:p>
    <w:p w:rsidR="00605F35" w:rsidRDefault="00D70A2A" w:rsidP="00D70A2A">
      <w:pPr>
        <w:pStyle w:val="ListParagraph"/>
        <w:numPr>
          <w:ilvl w:val="0"/>
          <w:numId w:val="6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Review of Sapphire Woods by the Con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Comm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for the purpose of the Planning Board, has found everything in accordance for planning board to move forward. Carsten will send separate email but will attach these minutes as well.</w:t>
      </w:r>
    </w:p>
    <w:p w:rsidR="00D70A2A" w:rsidRDefault="00D70A2A" w:rsidP="00D70A2A">
      <w:pPr>
        <w:pStyle w:val="ListParagraph"/>
        <w:numPr>
          <w:ilvl w:val="0"/>
          <w:numId w:val="6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Carsten made motion to reimburse Bobby for use of his wood chipper over the summer in the amount of $90. Ed seconded the motion. Passed unanimously.</w:t>
      </w:r>
    </w:p>
    <w:p w:rsidR="00D70A2A" w:rsidRPr="00D70A2A" w:rsidRDefault="00D70A2A" w:rsidP="00D70A2A">
      <w:pPr>
        <w:pStyle w:val="ListParagraph"/>
        <w:numPr>
          <w:ilvl w:val="0"/>
          <w:numId w:val="6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Tractor Repair – encumber funds for early 2021: </w:t>
      </w:r>
      <w:r w:rsidR="00686960">
        <w:rPr>
          <w:rFonts w:ascii="Times New Roman" w:eastAsia="Times New Roman" w:hAnsi="Times New Roman" w:cs="Times New Roman"/>
          <w:color w:val="000000"/>
        </w:rPr>
        <w:t xml:space="preserve">Carsten made a motion to encumber $800 of 2020 funds for tractor repair, with all remaining positive balances to be placed in the project expenses category. Draw the $800 from that account. Sayra seconded the motion. Motion passed unanimously. </w:t>
      </w:r>
    </w:p>
    <w:p w:rsidR="003B7A05" w:rsidRDefault="003B7A05" w:rsidP="009B07B0">
      <w:p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3B7A05" w:rsidRDefault="003B7A05" w:rsidP="009B07B0">
      <w:p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9B07B0" w:rsidRDefault="009B07B0" w:rsidP="009B07B0">
      <w:pPr>
        <w:rPr>
          <w:rFonts w:ascii="Times New Roman" w:eastAsia="Times New Roman" w:hAnsi="Times New Roman" w:cs="Times New Roman"/>
          <w:color w:val="000000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Adjournment of Public Meeting: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D39EA">
        <w:rPr>
          <w:rFonts w:ascii="Times New Roman" w:eastAsia="Times New Roman" w:hAnsi="Times New Roman" w:cs="Times New Roman"/>
          <w:color w:val="000000"/>
        </w:rPr>
        <w:t> </w:t>
      </w:r>
      <w:r w:rsidR="00686960">
        <w:rPr>
          <w:rFonts w:ascii="Times New Roman" w:eastAsia="Times New Roman" w:hAnsi="Times New Roman" w:cs="Times New Roman"/>
          <w:color w:val="000000"/>
        </w:rPr>
        <w:t>7:58</w:t>
      </w:r>
      <w:bookmarkStart w:id="0" w:name="_GoBack"/>
      <w:bookmarkEnd w:id="0"/>
      <w:r w:rsidR="008D39EA">
        <w:rPr>
          <w:rFonts w:ascii="Times New Roman" w:eastAsia="Times New Roman" w:hAnsi="Times New Roman" w:cs="Times New Roman"/>
          <w:color w:val="000000"/>
        </w:rPr>
        <w:t xml:space="preserve">@ </w:t>
      </w:r>
      <w:r w:rsidR="009536A2">
        <w:rPr>
          <w:rFonts w:ascii="Times New Roman" w:eastAsia="Times New Roman" w:hAnsi="Times New Roman" w:cs="Times New Roman"/>
          <w:color w:val="000000"/>
        </w:rPr>
        <w:t>pm</w:t>
      </w:r>
    </w:p>
    <w:p w:rsidR="00AA1EE6" w:rsidRDefault="00A815B7" w:rsidP="009B07B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Meeting Minutes prepared by: Sayra DeVito</w:t>
      </w:r>
    </w:p>
    <w:p w:rsidR="00AA1EE6" w:rsidRPr="00AA1EE6" w:rsidRDefault="00AA1EE6" w:rsidP="009B07B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Public me</w:t>
      </w:r>
      <w:r w:rsidR="00D70A2A">
        <w:rPr>
          <w:rFonts w:ascii="Times New Roman" w:eastAsia="Times New Roman" w:hAnsi="Times New Roman" w:cs="Times New Roman"/>
          <w:color w:val="000000"/>
        </w:rPr>
        <w:t>eting minutes approved on: 12/17</w:t>
      </w:r>
      <w:r>
        <w:rPr>
          <w:rFonts w:ascii="Times New Roman" w:eastAsia="Times New Roman" w:hAnsi="Times New Roman" w:cs="Times New Roman"/>
          <w:color w:val="000000"/>
        </w:rPr>
        <w:t>/2020</w:t>
      </w:r>
    </w:p>
    <w:p w:rsidR="00A905CE" w:rsidRDefault="00A905CE"/>
    <w:sectPr w:rsidR="00A90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07A1"/>
    <w:multiLevelType w:val="hybridMultilevel"/>
    <w:tmpl w:val="C304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65D81"/>
    <w:multiLevelType w:val="hybridMultilevel"/>
    <w:tmpl w:val="C178A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87861"/>
    <w:multiLevelType w:val="multilevel"/>
    <w:tmpl w:val="9014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13F34"/>
    <w:multiLevelType w:val="hybridMultilevel"/>
    <w:tmpl w:val="F2100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A3EC7"/>
    <w:multiLevelType w:val="hybridMultilevel"/>
    <w:tmpl w:val="553E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E3C58"/>
    <w:multiLevelType w:val="hybridMultilevel"/>
    <w:tmpl w:val="FF168226"/>
    <w:lvl w:ilvl="0" w:tplc="DB4206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B0"/>
    <w:rsid w:val="00030A02"/>
    <w:rsid w:val="000B457F"/>
    <w:rsid w:val="00116FC0"/>
    <w:rsid w:val="00142E6C"/>
    <w:rsid w:val="001445CB"/>
    <w:rsid w:val="00190937"/>
    <w:rsid w:val="00235BCC"/>
    <w:rsid w:val="002862B0"/>
    <w:rsid w:val="002F1871"/>
    <w:rsid w:val="00392456"/>
    <w:rsid w:val="003B7A05"/>
    <w:rsid w:val="00403E81"/>
    <w:rsid w:val="004905DF"/>
    <w:rsid w:val="004A6B55"/>
    <w:rsid w:val="00513D52"/>
    <w:rsid w:val="00517842"/>
    <w:rsid w:val="0052414D"/>
    <w:rsid w:val="005470D9"/>
    <w:rsid w:val="00550303"/>
    <w:rsid w:val="00567F98"/>
    <w:rsid w:val="005A703E"/>
    <w:rsid w:val="005C70AD"/>
    <w:rsid w:val="0060358E"/>
    <w:rsid w:val="00605F35"/>
    <w:rsid w:val="00612F09"/>
    <w:rsid w:val="00665E11"/>
    <w:rsid w:val="00686960"/>
    <w:rsid w:val="00715B26"/>
    <w:rsid w:val="007256D2"/>
    <w:rsid w:val="00741D4A"/>
    <w:rsid w:val="007D5200"/>
    <w:rsid w:val="007F398B"/>
    <w:rsid w:val="008404E1"/>
    <w:rsid w:val="0086336E"/>
    <w:rsid w:val="00867A5C"/>
    <w:rsid w:val="008D39EA"/>
    <w:rsid w:val="009536A2"/>
    <w:rsid w:val="009668D0"/>
    <w:rsid w:val="009B07B0"/>
    <w:rsid w:val="00A60CC2"/>
    <w:rsid w:val="00A815B7"/>
    <w:rsid w:val="00A876CB"/>
    <w:rsid w:val="00A905CE"/>
    <w:rsid w:val="00AA1EE6"/>
    <w:rsid w:val="00AC2CC9"/>
    <w:rsid w:val="00B14A7E"/>
    <w:rsid w:val="00B23228"/>
    <w:rsid w:val="00B57CB5"/>
    <w:rsid w:val="00B874CD"/>
    <w:rsid w:val="00BC0644"/>
    <w:rsid w:val="00C616FF"/>
    <w:rsid w:val="00C7404B"/>
    <w:rsid w:val="00CB5E5B"/>
    <w:rsid w:val="00D6320A"/>
    <w:rsid w:val="00D70A2A"/>
    <w:rsid w:val="00D9211B"/>
    <w:rsid w:val="00E143A1"/>
    <w:rsid w:val="00E53CD4"/>
    <w:rsid w:val="00ED5EC1"/>
    <w:rsid w:val="00EF1CA9"/>
    <w:rsid w:val="00EF5B04"/>
    <w:rsid w:val="00F43E6C"/>
    <w:rsid w:val="00F50618"/>
    <w:rsid w:val="00F80FD0"/>
    <w:rsid w:val="00F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Dell_Admin</dc:creator>
  <cp:lastModifiedBy>Dell_Admin</cp:lastModifiedBy>
  <cp:revision>3</cp:revision>
  <dcterms:created xsi:type="dcterms:W3CDTF">2020-12-18T00:53:00Z</dcterms:created>
  <dcterms:modified xsi:type="dcterms:W3CDTF">2020-12-18T00:58:00Z</dcterms:modified>
</cp:coreProperties>
</file>